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B43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Anexă</w:t>
      </w:r>
    </w:p>
    <w:p w:rsidR="00B43B43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B43B43" w:rsidRDefault="00B43B43" w:rsidP="00B43B43">
      <w:pPr>
        <w:spacing w:after="0" w:line="360" w:lineRule="auto"/>
        <w:jc w:val="both"/>
        <w:rPr>
          <w:rFonts w:ascii="Times New Roman" w:eastAsia="Verdana" w:hAnsi="Times New Roman" w:cs="Times New Roman"/>
          <w:b/>
          <w:sz w:val="28"/>
          <w:szCs w:val="28"/>
          <w:lang w:val="ro-RO"/>
        </w:rPr>
      </w:pPr>
      <w:r w:rsidRPr="00BF6D4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Formular de participare la vizita de studiu</w:t>
      </w:r>
      <w:r w:rsidRPr="00BF6D46">
        <w:rPr>
          <w:rFonts w:ascii="Times New Roman" w:eastAsia="Verdana" w:hAnsi="Times New Roman" w:cs="Times New Roman"/>
          <w:b/>
          <w:sz w:val="28"/>
          <w:szCs w:val="28"/>
          <w:lang w:val="ro-RO"/>
        </w:rPr>
        <w:t xml:space="preserve"> – acordul părintelui</w:t>
      </w: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 / Subsemnata ________________________________________________, legitimat(ă) cu ____________Serie________Nr._________________________________________________, </w:t>
      </w: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domiciliat(ă) în ________________________________________, în calitate de părinte/tutore legal al elevului / elevei _____________________________ din clasa_______________ a Liceului teoretic Dante Alighieri, declar că am luat cunoștință de condițiile și regulile din Concursul de Selecție și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cazul în care va fi selectat, 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îmi exprim acordul de participare al acestuia la vizita de studiu organizată în cadrul proiectului UNITUS ACADEMY STUDENTS WEEK – </w:t>
      </w:r>
      <w:proofErr w:type="spellStart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Università</w:t>
      </w:r>
      <w:proofErr w:type="spellEnd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degli</w:t>
      </w:r>
      <w:proofErr w:type="spellEnd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Studi</w:t>
      </w:r>
      <w:proofErr w:type="spellEnd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 </w:t>
      </w:r>
      <w:proofErr w:type="spellStart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Viterbo</w:t>
      </w:r>
      <w:proofErr w:type="spellEnd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F6D46">
        <w:rPr>
          <w:rFonts w:ascii="Times New Roman" w:eastAsia="Verdana" w:hAnsi="Times New Roman" w:cs="Times New Roman"/>
          <w:b/>
          <w:sz w:val="24"/>
          <w:szCs w:val="24"/>
          <w:lang w:val="ro-RO"/>
        </w:rPr>
        <w:t xml:space="preserve"> </w:t>
      </w: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Dată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Semnătur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părinte ___________________________ </w:t>
      </w: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B43B43" w:rsidRDefault="00B43B43" w:rsidP="00B43B43">
      <w:pPr>
        <w:spacing w:after="0" w:line="360" w:lineRule="auto"/>
        <w:jc w:val="both"/>
        <w:rPr>
          <w:rFonts w:ascii="Times New Roman" w:eastAsia="Verdana" w:hAnsi="Times New Roman" w:cs="Times New Roman"/>
          <w:b/>
          <w:sz w:val="28"/>
          <w:szCs w:val="28"/>
          <w:lang w:val="ro-RO"/>
        </w:rPr>
      </w:pPr>
      <w:r w:rsidRPr="00BF6D4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Formular de participare la vizita de studiu</w:t>
      </w:r>
      <w:r w:rsidRPr="00BF6D46">
        <w:rPr>
          <w:rFonts w:ascii="Times New Roman" w:eastAsia="Verdana" w:hAnsi="Times New Roman" w:cs="Times New Roman"/>
          <w:b/>
          <w:sz w:val="28"/>
          <w:szCs w:val="28"/>
          <w:lang w:val="ro-RO"/>
        </w:rPr>
        <w:t xml:space="preserve"> – acordul elevului</w:t>
      </w: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 / Subsemnata_____________________________________________, legitimat(ă) cu _________________Serie__________Nr.______________________________________________, </w:t>
      </w: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domiciliat(ă) în __________________________________________________________________, </w:t>
      </w:r>
      <w:proofErr w:type="spellStart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proofErr w:type="spellEnd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calitate de elev/elevă al/a Liceului teoretic Dante Alighieri, din clasa_______________, declar că am luat cunoștință de condițiile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prevăzute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oncursul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elecție și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în cazul în care voi fi selectat,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îmi exprim acordul de participare la vizita de studiu organizată în cadrul proiectului</w:t>
      </w:r>
      <w:r w:rsidRPr="00BF6D46">
        <w:rPr>
          <w:rFonts w:ascii="Times New Roman" w:eastAsia="Verdana" w:hAnsi="Times New Roman" w:cs="Times New Roman"/>
          <w:b/>
          <w:sz w:val="24"/>
          <w:szCs w:val="24"/>
          <w:lang w:val="ro-RO"/>
        </w:rPr>
        <w:t xml:space="preserve"> 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UNITUS ACADEMY STUDENTS WEEK – </w:t>
      </w:r>
      <w:proofErr w:type="spellStart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Università</w:t>
      </w:r>
      <w:proofErr w:type="spellEnd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degli</w:t>
      </w:r>
      <w:proofErr w:type="spellEnd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Studi</w:t>
      </w:r>
      <w:proofErr w:type="spellEnd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 </w:t>
      </w:r>
      <w:proofErr w:type="spellStart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Viterbo</w:t>
      </w:r>
      <w:proofErr w:type="spellEnd"/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B43B43" w:rsidRPr="00BF6D46" w:rsidRDefault="00B43B43" w:rsidP="00B43B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B43B43" w:rsidRPr="00BF6D46" w:rsidRDefault="00B43B43" w:rsidP="00B43B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Dată: 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F6D46">
        <w:rPr>
          <w:rFonts w:ascii="Times New Roman" w:eastAsia="Times New Roman" w:hAnsi="Times New Roman" w:cs="Times New Roman"/>
          <w:sz w:val="24"/>
          <w:szCs w:val="24"/>
          <w:lang w:val="ro-RO"/>
        </w:rPr>
        <w:t>Semnătura elevului / elevei ___________________________</w:t>
      </w:r>
    </w:p>
    <w:p w:rsidR="00E17A4C" w:rsidRDefault="00E17A4C"/>
    <w:sectPr w:rsidR="00E17A4C">
      <w:pgSz w:w="11906" w:h="16838"/>
      <w:pgMar w:top="113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43"/>
    <w:rsid w:val="00B43B43"/>
    <w:rsid w:val="00E1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EECF8-C1A8-4426-AC3C-D59EF4EF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43"/>
    <w:rPr>
      <w:rFonts w:ascii="Calibri" w:eastAsia="Calibri" w:hAnsi="Calibri" w:cs="Calibri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Ducu</dc:creator>
  <cp:keywords/>
  <dc:description/>
  <cp:lastModifiedBy>Daniela Ducu</cp:lastModifiedBy>
  <cp:revision>1</cp:revision>
  <dcterms:created xsi:type="dcterms:W3CDTF">2022-12-06T11:58:00Z</dcterms:created>
  <dcterms:modified xsi:type="dcterms:W3CDTF">2022-12-06T11:59:00Z</dcterms:modified>
</cp:coreProperties>
</file>